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0F" w:rsidRPr="00687DFD" w:rsidRDefault="00777A0F" w:rsidP="00777A0F">
      <w:pPr>
        <w:ind w:right="4960" w:firstLine="0"/>
        <w:jc w:val="center"/>
        <w:rPr>
          <w:b/>
        </w:rPr>
      </w:pPr>
      <w:r w:rsidRPr="00687DFD">
        <w:rPr>
          <w:b/>
        </w:rPr>
        <w:t>АДМИНИСТРАЦИЯ</w:t>
      </w:r>
    </w:p>
    <w:p w:rsidR="00777A0F" w:rsidRPr="00687DFD" w:rsidRDefault="00777A0F" w:rsidP="00687DFD">
      <w:pPr>
        <w:ind w:right="4677" w:firstLine="0"/>
        <w:jc w:val="center"/>
        <w:rPr>
          <w:b/>
        </w:rPr>
      </w:pPr>
      <w:r w:rsidRPr="00687DFD">
        <w:rPr>
          <w:b/>
        </w:rPr>
        <w:t xml:space="preserve">МУНИЦИПАЛЬНОГО </w:t>
      </w:r>
      <w:r w:rsidR="00687DFD">
        <w:rPr>
          <w:b/>
        </w:rPr>
        <w:t>О</w:t>
      </w:r>
      <w:r w:rsidRPr="00687DFD">
        <w:rPr>
          <w:b/>
        </w:rPr>
        <w:t>БРАЗОВАНИЯ</w:t>
      </w:r>
    </w:p>
    <w:p w:rsidR="00777A0F" w:rsidRPr="00687DFD" w:rsidRDefault="00687DFD" w:rsidP="00777A0F">
      <w:pPr>
        <w:ind w:right="4960" w:firstLine="0"/>
        <w:jc w:val="center"/>
        <w:rPr>
          <w:b/>
        </w:rPr>
      </w:pPr>
      <w:r w:rsidRPr="00687DFD">
        <w:rPr>
          <w:b/>
        </w:rPr>
        <w:t xml:space="preserve">ПРИДОЛИННЫЙ </w:t>
      </w:r>
      <w:r w:rsidR="00777A0F" w:rsidRPr="00687DFD">
        <w:rPr>
          <w:b/>
        </w:rPr>
        <w:t>СЕЛЬСОВЕТ</w:t>
      </w:r>
    </w:p>
    <w:p w:rsidR="00777A0F" w:rsidRPr="00687DFD" w:rsidRDefault="00777A0F" w:rsidP="00777A0F">
      <w:pPr>
        <w:ind w:right="4960" w:firstLine="0"/>
        <w:jc w:val="center"/>
        <w:rPr>
          <w:b/>
        </w:rPr>
      </w:pPr>
      <w:r w:rsidRPr="00687DFD">
        <w:rPr>
          <w:b/>
        </w:rPr>
        <w:t>ТАШЛИНСКОГО РАЙОНА</w:t>
      </w:r>
    </w:p>
    <w:p w:rsidR="00777A0F" w:rsidRPr="00687DFD" w:rsidRDefault="00777A0F" w:rsidP="00777A0F">
      <w:pPr>
        <w:ind w:right="4960" w:firstLine="0"/>
        <w:jc w:val="center"/>
        <w:rPr>
          <w:b/>
        </w:rPr>
      </w:pPr>
      <w:r w:rsidRPr="00687DFD">
        <w:rPr>
          <w:b/>
        </w:rPr>
        <w:t>ОРЕНБУРГСКОЙ ОБЛАСТИ</w:t>
      </w:r>
    </w:p>
    <w:p w:rsidR="00777A0F" w:rsidRPr="00687DFD" w:rsidRDefault="00777A0F" w:rsidP="00777A0F">
      <w:pPr>
        <w:ind w:right="4960" w:firstLine="0"/>
        <w:jc w:val="center"/>
        <w:rPr>
          <w:b/>
        </w:rPr>
      </w:pPr>
    </w:p>
    <w:p w:rsidR="00777A0F" w:rsidRPr="0051168D" w:rsidRDefault="00777A0F" w:rsidP="00687DFD">
      <w:pPr>
        <w:tabs>
          <w:tab w:val="left" w:pos="4678"/>
        </w:tabs>
        <w:ind w:right="4960" w:firstLine="0"/>
        <w:jc w:val="center"/>
        <w:rPr>
          <w:b/>
          <w:spacing w:val="40"/>
        </w:rPr>
      </w:pPr>
      <w:r w:rsidRPr="0051168D">
        <w:rPr>
          <w:b/>
          <w:spacing w:val="40"/>
        </w:rPr>
        <w:t>ПОСТАНОВЛЕНИЕ</w:t>
      </w:r>
    </w:p>
    <w:p w:rsidR="00777A0F" w:rsidRPr="0051168D" w:rsidRDefault="00777A0F" w:rsidP="00777A0F">
      <w:pPr>
        <w:ind w:right="4960" w:firstLine="0"/>
        <w:jc w:val="center"/>
      </w:pPr>
    </w:p>
    <w:p w:rsidR="00777A0F" w:rsidRPr="00687DFD" w:rsidRDefault="00687DFD" w:rsidP="00777A0F">
      <w:pPr>
        <w:ind w:right="4960" w:firstLine="0"/>
        <w:jc w:val="center"/>
        <w:rPr>
          <w:u w:val="single"/>
        </w:rPr>
      </w:pPr>
      <w:r w:rsidRPr="00687DFD">
        <w:rPr>
          <w:u w:val="single"/>
        </w:rPr>
        <w:t xml:space="preserve">24.05.2022 </w:t>
      </w:r>
      <w:r w:rsidR="00777A0F" w:rsidRPr="00687DFD">
        <w:rPr>
          <w:u w:val="single"/>
        </w:rPr>
        <w:t xml:space="preserve">№ </w:t>
      </w:r>
      <w:r w:rsidRPr="00687DFD">
        <w:rPr>
          <w:u w:val="single"/>
        </w:rPr>
        <w:t>38-п</w:t>
      </w:r>
    </w:p>
    <w:p w:rsidR="00777A0F" w:rsidRPr="0051168D" w:rsidRDefault="00687DFD" w:rsidP="00777A0F">
      <w:pPr>
        <w:ind w:right="4960" w:firstLine="0"/>
        <w:jc w:val="center"/>
      </w:pPr>
      <w:r>
        <w:t>П.Придолинный</w:t>
      </w:r>
    </w:p>
    <w:p w:rsidR="00777A0F" w:rsidRPr="0051168D" w:rsidRDefault="00777A0F" w:rsidP="00777A0F">
      <w:pPr>
        <w:ind w:right="4960" w:firstLine="0"/>
        <w:jc w:val="center"/>
      </w:pPr>
    </w:p>
    <w:p w:rsidR="00777A0F" w:rsidRPr="0051168D" w:rsidRDefault="00281CF4" w:rsidP="00777A0F">
      <w:pPr>
        <w:ind w:right="4960" w:firstLine="0"/>
        <w:jc w:val="center"/>
      </w:pPr>
      <w:r w:rsidRPr="0051168D">
        <w:sym w:font="Symbol" w:char="F0E9"/>
      </w:r>
      <w:r w:rsidR="00777A0F" w:rsidRPr="0051168D">
        <w:t xml:space="preserve">Об </w:t>
      </w:r>
      <w:r w:rsidR="0051168D" w:rsidRPr="0051168D">
        <w:t>изменении</w:t>
      </w:r>
      <w:r w:rsidR="00777A0F" w:rsidRPr="0051168D">
        <w:t xml:space="preserve"> адресного хозяйства</w:t>
      </w:r>
      <w:r w:rsidRPr="0051168D">
        <w:sym w:font="Symbol" w:char="F0F9"/>
      </w:r>
    </w:p>
    <w:p w:rsidR="00777A0F" w:rsidRPr="0051168D" w:rsidRDefault="00777A0F" w:rsidP="00777A0F"/>
    <w:p w:rsidR="00777A0F" w:rsidRPr="0051168D" w:rsidRDefault="00777A0F" w:rsidP="00777A0F"/>
    <w:p w:rsidR="00777A0F" w:rsidRPr="0051168D" w:rsidRDefault="00777A0F" w:rsidP="00777A0F"/>
    <w:p w:rsidR="004F2265" w:rsidRPr="0051168D" w:rsidRDefault="004F2265" w:rsidP="004F2265">
      <w:pPr>
        <w:pStyle w:val="20"/>
        <w:shd w:val="clear" w:color="auto" w:fill="auto"/>
        <w:tabs>
          <w:tab w:val="left" w:pos="770"/>
        </w:tabs>
        <w:spacing w:after="0" w:line="250" w:lineRule="exact"/>
        <w:ind w:left="400" w:firstLine="876"/>
        <w:rPr>
          <w:b/>
          <w:sz w:val="24"/>
          <w:szCs w:val="24"/>
        </w:rPr>
      </w:pPr>
      <w:r w:rsidRPr="0051168D">
        <w:rPr>
          <w:sz w:val="24"/>
          <w:szCs w:val="24"/>
        </w:rPr>
        <w:t xml:space="preserve">В соответствие с п.21 ч.1 ст.14 Федерального Закона от 06.10.2003 г № 131-ФЗ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в целях обеспечения оптимизации ведения государственного адресного реестра, администрация </w:t>
      </w:r>
      <w:r w:rsidR="00687DFD">
        <w:rPr>
          <w:sz w:val="24"/>
          <w:szCs w:val="24"/>
        </w:rPr>
        <w:t xml:space="preserve">Придолинного </w:t>
      </w:r>
      <w:r w:rsidRPr="0051168D">
        <w:rPr>
          <w:sz w:val="24"/>
          <w:szCs w:val="24"/>
        </w:rPr>
        <w:t xml:space="preserve">сельсовета Ташлинского района Оренбургской области </w:t>
      </w:r>
      <w:r w:rsidRPr="0051168D">
        <w:rPr>
          <w:b/>
          <w:sz w:val="24"/>
          <w:szCs w:val="24"/>
        </w:rPr>
        <w:t>ПОСТАНОВЛЯЕТ:</w:t>
      </w:r>
    </w:p>
    <w:p w:rsidR="004F2265" w:rsidRPr="0051168D" w:rsidRDefault="004F2265" w:rsidP="004F2265">
      <w:pPr>
        <w:pStyle w:val="20"/>
        <w:shd w:val="clear" w:color="auto" w:fill="auto"/>
        <w:tabs>
          <w:tab w:val="left" w:pos="770"/>
        </w:tabs>
        <w:spacing w:after="0" w:line="250" w:lineRule="exact"/>
        <w:ind w:left="400" w:firstLine="876"/>
        <w:rPr>
          <w:b/>
          <w:sz w:val="24"/>
          <w:szCs w:val="24"/>
        </w:rPr>
      </w:pPr>
    </w:p>
    <w:p w:rsidR="004F2265" w:rsidRPr="0051168D" w:rsidRDefault="0051168D" w:rsidP="004F2265">
      <w:pPr>
        <w:pStyle w:val="20"/>
        <w:numPr>
          <w:ilvl w:val="0"/>
          <w:numId w:val="2"/>
        </w:numPr>
        <w:shd w:val="clear" w:color="auto" w:fill="auto"/>
        <w:tabs>
          <w:tab w:val="left" w:pos="770"/>
        </w:tabs>
        <w:spacing w:after="0" w:line="250" w:lineRule="exact"/>
        <w:rPr>
          <w:sz w:val="24"/>
          <w:szCs w:val="24"/>
        </w:rPr>
      </w:pPr>
      <w:r w:rsidRPr="0051168D">
        <w:rPr>
          <w:sz w:val="24"/>
          <w:szCs w:val="24"/>
        </w:rPr>
        <w:t>Изменить</w:t>
      </w:r>
      <w:r w:rsidR="00687DFD">
        <w:rPr>
          <w:sz w:val="24"/>
          <w:szCs w:val="24"/>
        </w:rPr>
        <w:t xml:space="preserve"> </w:t>
      </w:r>
      <w:r w:rsidRPr="0051168D">
        <w:rPr>
          <w:sz w:val="24"/>
          <w:szCs w:val="24"/>
        </w:rPr>
        <w:t xml:space="preserve">ранее присвоенный </w:t>
      </w:r>
      <w:r w:rsidR="004F2265" w:rsidRPr="0051168D">
        <w:rPr>
          <w:sz w:val="24"/>
          <w:szCs w:val="24"/>
        </w:rPr>
        <w:t xml:space="preserve">адрес </w:t>
      </w:r>
      <w:r w:rsidR="00526970">
        <w:rPr>
          <w:sz w:val="24"/>
          <w:szCs w:val="24"/>
        </w:rPr>
        <w:t>зданию</w:t>
      </w:r>
      <w:r w:rsidR="004F2265" w:rsidRPr="0051168D">
        <w:rPr>
          <w:sz w:val="24"/>
          <w:szCs w:val="24"/>
        </w:rPr>
        <w:t xml:space="preserve"> с кадастровым номером 56:31:</w:t>
      </w:r>
      <w:r w:rsidRPr="0051168D">
        <w:rPr>
          <w:sz w:val="24"/>
          <w:szCs w:val="24"/>
        </w:rPr>
        <w:t>0902001</w:t>
      </w:r>
      <w:r w:rsidR="004F2265" w:rsidRPr="0051168D">
        <w:rPr>
          <w:sz w:val="24"/>
          <w:szCs w:val="24"/>
        </w:rPr>
        <w:t>:</w:t>
      </w:r>
      <w:r w:rsidR="00526970">
        <w:rPr>
          <w:sz w:val="24"/>
          <w:szCs w:val="24"/>
        </w:rPr>
        <w:t>1285</w:t>
      </w:r>
      <w:r w:rsidRPr="0051168D">
        <w:rPr>
          <w:sz w:val="24"/>
          <w:szCs w:val="24"/>
        </w:rPr>
        <w:t xml:space="preserve"> с</w:t>
      </w:r>
      <w:r w:rsidR="004F2265" w:rsidRPr="0051168D">
        <w:rPr>
          <w:sz w:val="24"/>
          <w:szCs w:val="24"/>
        </w:rPr>
        <w:t xml:space="preserve">: </w:t>
      </w:r>
      <w:r w:rsidR="00687DFD">
        <w:rPr>
          <w:sz w:val="24"/>
          <w:szCs w:val="24"/>
        </w:rPr>
        <w:t>«Оренбургская область, Ташлинский район, п.Придолинный» на</w:t>
      </w:r>
      <w:r w:rsidRPr="0051168D">
        <w:rPr>
          <w:sz w:val="24"/>
          <w:szCs w:val="24"/>
        </w:rPr>
        <w:t xml:space="preserve">: </w:t>
      </w:r>
      <w:r w:rsidR="00687DFD">
        <w:rPr>
          <w:sz w:val="24"/>
          <w:szCs w:val="24"/>
        </w:rPr>
        <w:t>«Российская Федерация, Оренбургская область, муниципальный район Ташлинский, сельское поселение Придолинный сельсовет, поселок Придолинный, улица Больничная, дом 19»</w:t>
      </w:r>
      <w:r w:rsidR="004F2265" w:rsidRPr="0051168D">
        <w:rPr>
          <w:color w:val="292B2C"/>
          <w:sz w:val="24"/>
          <w:szCs w:val="24"/>
          <w:shd w:val="clear" w:color="auto" w:fill="FFFFFF"/>
        </w:rPr>
        <w:t>.</w:t>
      </w:r>
    </w:p>
    <w:p w:rsidR="004F2265" w:rsidRPr="0051168D" w:rsidRDefault="004F2265" w:rsidP="004F2265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after="0" w:line="250" w:lineRule="exact"/>
        <w:rPr>
          <w:sz w:val="24"/>
          <w:szCs w:val="24"/>
        </w:rPr>
      </w:pPr>
      <w:r w:rsidRPr="0051168D">
        <w:rPr>
          <w:sz w:val="24"/>
          <w:szCs w:val="24"/>
        </w:rPr>
        <w:t>Внести соответствующие сведения в Федеральную информационную адресную систему (ФИАС).</w:t>
      </w:r>
    </w:p>
    <w:p w:rsidR="00777A0F" w:rsidRPr="0051168D" w:rsidRDefault="004F2265" w:rsidP="004F2265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after="0" w:line="250" w:lineRule="exact"/>
        <w:rPr>
          <w:sz w:val="24"/>
          <w:szCs w:val="24"/>
        </w:rPr>
      </w:pPr>
      <w:r w:rsidRPr="0051168D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777A0F" w:rsidRPr="0051168D" w:rsidRDefault="00777A0F" w:rsidP="00777A0F">
      <w:pPr>
        <w:rPr>
          <w:color w:val="000000"/>
          <w:shd w:val="clear" w:color="auto" w:fill="FFFFFF"/>
        </w:rPr>
      </w:pPr>
    </w:p>
    <w:p w:rsidR="00777A0F" w:rsidRPr="0051168D" w:rsidRDefault="00777A0F" w:rsidP="00777A0F">
      <w:pPr>
        <w:rPr>
          <w:color w:val="000000"/>
          <w:shd w:val="clear" w:color="auto" w:fill="FFFFFF"/>
        </w:rPr>
      </w:pPr>
      <w:r w:rsidRPr="0051168D">
        <w:rPr>
          <w:color w:val="000000"/>
          <w:shd w:val="clear" w:color="auto" w:fill="FFFFFF"/>
        </w:rPr>
        <w:t>Глава администрации</w:t>
      </w:r>
      <w:bookmarkStart w:id="0" w:name="_GoBack"/>
      <w:bookmarkEnd w:id="0"/>
    </w:p>
    <w:p w:rsidR="00777A0F" w:rsidRPr="0051168D" w:rsidRDefault="00281CF4" w:rsidP="00777A0F">
      <w:pPr>
        <w:rPr>
          <w:color w:val="000000"/>
          <w:shd w:val="clear" w:color="auto" w:fill="FFFFFF"/>
        </w:rPr>
      </w:pPr>
      <w:r w:rsidRPr="0051168D">
        <w:rPr>
          <w:color w:val="000000"/>
          <w:shd w:val="clear" w:color="auto" w:fill="FFFFFF"/>
        </w:rPr>
        <w:t>Придолинного сельсовета</w:t>
      </w:r>
      <w:r w:rsidRPr="0051168D">
        <w:rPr>
          <w:color w:val="000000"/>
          <w:shd w:val="clear" w:color="auto" w:fill="FFFFFF"/>
        </w:rPr>
        <w:tab/>
      </w:r>
      <w:r w:rsidRPr="0051168D">
        <w:rPr>
          <w:color w:val="000000"/>
          <w:shd w:val="clear" w:color="auto" w:fill="FFFFFF"/>
        </w:rPr>
        <w:tab/>
      </w:r>
      <w:r w:rsidRPr="0051168D">
        <w:rPr>
          <w:color w:val="000000"/>
          <w:shd w:val="clear" w:color="auto" w:fill="FFFFFF"/>
        </w:rPr>
        <w:tab/>
      </w:r>
      <w:r w:rsidRPr="0051168D">
        <w:rPr>
          <w:color w:val="000000"/>
          <w:shd w:val="clear" w:color="auto" w:fill="FFFFFF"/>
        </w:rPr>
        <w:tab/>
      </w:r>
      <w:r w:rsidRPr="0051168D">
        <w:rPr>
          <w:color w:val="000000"/>
          <w:shd w:val="clear" w:color="auto" w:fill="FFFFFF"/>
        </w:rPr>
        <w:tab/>
        <w:t xml:space="preserve">Д.М. </w:t>
      </w:r>
      <w:r w:rsidR="00E567FC" w:rsidRPr="0051168D">
        <w:rPr>
          <w:color w:val="000000"/>
          <w:shd w:val="clear" w:color="auto" w:fill="FFFFFF"/>
        </w:rPr>
        <w:t>Горбунова</w:t>
      </w:r>
    </w:p>
    <w:p w:rsidR="00777A0F" w:rsidRPr="0051168D" w:rsidRDefault="00777A0F" w:rsidP="00777A0F">
      <w:pPr>
        <w:rPr>
          <w:color w:val="000000"/>
          <w:shd w:val="clear" w:color="auto" w:fill="FFFFFF"/>
        </w:rPr>
      </w:pPr>
    </w:p>
    <w:p w:rsidR="00777A0F" w:rsidRPr="0051168D" w:rsidRDefault="00777A0F" w:rsidP="00777A0F">
      <w:pPr>
        <w:rPr>
          <w:color w:val="000000"/>
          <w:shd w:val="clear" w:color="auto" w:fill="FFFFFF"/>
        </w:rPr>
      </w:pPr>
    </w:p>
    <w:p w:rsidR="00777A0F" w:rsidRPr="0051168D" w:rsidRDefault="00777A0F" w:rsidP="00777A0F">
      <w:pPr>
        <w:rPr>
          <w:color w:val="000000"/>
          <w:shd w:val="clear" w:color="auto" w:fill="FFFFFF"/>
        </w:rPr>
      </w:pPr>
    </w:p>
    <w:p w:rsidR="00777A0F" w:rsidRPr="0051168D" w:rsidRDefault="00777A0F" w:rsidP="00777A0F">
      <w:pPr>
        <w:rPr>
          <w:color w:val="000000"/>
          <w:shd w:val="clear" w:color="auto" w:fill="FFFFFF"/>
        </w:rPr>
      </w:pPr>
    </w:p>
    <w:sectPr w:rsidR="00777A0F" w:rsidRPr="0051168D" w:rsidSect="002E40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555" w:rsidRDefault="00257555" w:rsidP="004F2265">
      <w:r>
        <w:separator/>
      </w:r>
    </w:p>
  </w:endnote>
  <w:endnote w:type="continuationSeparator" w:id="1">
    <w:p w:rsidR="00257555" w:rsidRDefault="00257555" w:rsidP="004F2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265" w:rsidRDefault="004F2265">
    <w:pPr>
      <w:pStyle w:val="a9"/>
    </w:pPr>
    <w:r>
      <w:rPr>
        <w:color w:val="000000"/>
        <w:shd w:val="clear" w:color="auto" w:fill="FFFFFF"/>
      </w:rPr>
      <w:t>Разослано: администрация района, прокурору района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555" w:rsidRDefault="00257555" w:rsidP="004F2265">
      <w:r>
        <w:separator/>
      </w:r>
    </w:p>
  </w:footnote>
  <w:footnote w:type="continuationSeparator" w:id="1">
    <w:p w:rsidR="00257555" w:rsidRDefault="00257555" w:rsidP="004F22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6C41"/>
    <w:multiLevelType w:val="hybridMultilevel"/>
    <w:tmpl w:val="4AD42638"/>
    <w:lvl w:ilvl="0" w:tplc="6FCC5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90544D"/>
    <w:multiLevelType w:val="hybridMultilevel"/>
    <w:tmpl w:val="8574296A"/>
    <w:lvl w:ilvl="0" w:tplc="DDE89B4E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A0F"/>
    <w:rsid w:val="0000287B"/>
    <w:rsid w:val="00011414"/>
    <w:rsid w:val="000128AE"/>
    <w:rsid w:val="00012C5F"/>
    <w:rsid w:val="000357DB"/>
    <w:rsid w:val="00037C0C"/>
    <w:rsid w:val="0006329D"/>
    <w:rsid w:val="00064BCB"/>
    <w:rsid w:val="0007181E"/>
    <w:rsid w:val="00071D31"/>
    <w:rsid w:val="00077EE3"/>
    <w:rsid w:val="0008174E"/>
    <w:rsid w:val="00081EDF"/>
    <w:rsid w:val="000833BD"/>
    <w:rsid w:val="00096605"/>
    <w:rsid w:val="000A10D2"/>
    <w:rsid w:val="000A2635"/>
    <w:rsid w:val="000A7B6F"/>
    <w:rsid w:val="000B18D4"/>
    <w:rsid w:val="000B2E89"/>
    <w:rsid w:val="000B323B"/>
    <w:rsid w:val="000B3C84"/>
    <w:rsid w:val="000B5E2D"/>
    <w:rsid w:val="000C1DCE"/>
    <w:rsid w:val="000D4FA0"/>
    <w:rsid w:val="000D5AA8"/>
    <w:rsid w:val="000D642C"/>
    <w:rsid w:val="000E0133"/>
    <w:rsid w:val="000F4AB4"/>
    <w:rsid w:val="00106F69"/>
    <w:rsid w:val="00114446"/>
    <w:rsid w:val="0011447A"/>
    <w:rsid w:val="00124B4E"/>
    <w:rsid w:val="0013065A"/>
    <w:rsid w:val="00144F0F"/>
    <w:rsid w:val="00153E92"/>
    <w:rsid w:val="00154278"/>
    <w:rsid w:val="0017087C"/>
    <w:rsid w:val="001749FF"/>
    <w:rsid w:val="001751E5"/>
    <w:rsid w:val="00194DDC"/>
    <w:rsid w:val="00197CF6"/>
    <w:rsid w:val="001A0C83"/>
    <w:rsid w:val="001A7BB7"/>
    <w:rsid w:val="001B47FC"/>
    <w:rsid w:val="001B5D25"/>
    <w:rsid w:val="001D0FE1"/>
    <w:rsid w:val="001D2CE4"/>
    <w:rsid w:val="001E1E8C"/>
    <w:rsid w:val="001E31AC"/>
    <w:rsid w:val="001E51A1"/>
    <w:rsid w:val="001F3599"/>
    <w:rsid w:val="001F35AD"/>
    <w:rsid w:val="001F393B"/>
    <w:rsid w:val="001F69E6"/>
    <w:rsid w:val="00200E01"/>
    <w:rsid w:val="0021601F"/>
    <w:rsid w:val="00220766"/>
    <w:rsid w:val="002227E5"/>
    <w:rsid w:val="002302E6"/>
    <w:rsid w:val="00252E0C"/>
    <w:rsid w:val="00254217"/>
    <w:rsid w:val="00257555"/>
    <w:rsid w:val="0025789E"/>
    <w:rsid w:val="00257B0C"/>
    <w:rsid w:val="00277020"/>
    <w:rsid w:val="00281CF4"/>
    <w:rsid w:val="0028256B"/>
    <w:rsid w:val="00290BC5"/>
    <w:rsid w:val="00295080"/>
    <w:rsid w:val="002A0935"/>
    <w:rsid w:val="002A0FBA"/>
    <w:rsid w:val="002A2BD7"/>
    <w:rsid w:val="002A4FE0"/>
    <w:rsid w:val="002B16C2"/>
    <w:rsid w:val="002B37DF"/>
    <w:rsid w:val="002B7080"/>
    <w:rsid w:val="002C0F03"/>
    <w:rsid w:val="002C0F05"/>
    <w:rsid w:val="002C5FCF"/>
    <w:rsid w:val="002D10D0"/>
    <w:rsid w:val="002E405B"/>
    <w:rsid w:val="002E657C"/>
    <w:rsid w:val="002F0812"/>
    <w:rsid w:val="002F40C5"/>
    <w:rsid w:val="002F6375"/>
    <w:rsid w:val="003010D6"/>
    <w:rsid w:val="00306C82"/>
    <w:rsid w:val="003173DD"/>
    <w:rsid w:val="003271B2"/>
    <w:rsid w:val="003274B3"/>
    <w:rsid w:val="00327529"/>
    <w:rsid w:val="00335788"/>
    <w:rsid w:val="00335D76"/>
    <w:rsid w:val="00343F1D"/>
    <w:rsid w:val="00352C39"/>
    <w:rsid w:val="0037417E"/>
    <w:rsid w:val="00377D8C"/>
    <w:rsid w:val="00382928"/>
    <w:rsid w:val="00387F64"/>
    <w:rsid w:val="003A02F9"/>
    <w:rsid w:val="003A633C"/>
    <w:rsid w:val="003B106B"/>
    <w:rsid w:val="003B5F02"/>
    <w:rsid w:val="003C0C05"/>
    <w:rsid w:val="003C335C"/>
    <w:rsid w:val="003D511F"/>
    <w:rsid w:val="003D575F"/>
    <w:rsid w:val="003E5419"/>
    <w:rsid w:val="003E5B46"/>
    <w:rsid w:val="003F68A3"/>
    <w:rsid w:val="003F6BE2"/>
    <w:rsid w:val="00400826"/>
    <w:rsid w:val="00406ECB"/>
    <w:rsid w:val="00411E6B"/>
    <w:rsid w:val="00423366"/>
    <w:rsid w:val="004347F4"/>
    <w:rsid w:val="00434C1C"/>
    <w:rsid w:val="0043586F"/>
    <w:rsid w:val="00435B83"/>
    <w:rsid w:val="00447837"/>
    <w:rsid w:val="004519A6"/>
    <w:rsid w:val="00462197"/>
    <w:rsid w:val="0046375C"/>
    <w:rsid w:val="00465AF7"/>
    <w:rsid w:val="00470482"/>
    <w:rsid w:val="0047172C"/>
    <w:rsid w:val="0047451D"/>
    <w:rsid w:val="00475A46"/>
    <w:rsid w:val="004868A4"/>
    <w:rsid w:val="00487328"/>
    <w:rsid w:val="00494B9F"/>
    <w:rsid w:val="004B5A6E"/>
    <w:rsid w:val="004C1C92"/>
    <w:rsid w:val="004D09AB"/>
    <w:rsid w:val="004D2382"/>
    <w:rsid w:val="004D44D2"/>
    <w:rsid w:val="004E0B62"/>
    <w:rsid w:val="004E49FE"/>
    <w:rsid w:val="004F13C6"/>
    <w:rsid w:val="004F2265"/>
    <w:rsid w:val="0051168D"/>
    <w:rsid w:val="00512933"/>
    <w:rsid w:val="00515379"/>
    <w:rsid w:val="005250BE"/>
    <w:rsid w:val="00526970"/>
    <w:rsid w:val="005304C3"/>
    <w:rsid w:val="005325C5"/>
    <w:rsid w:val="00540465"/>
    <w:rsid w:val="005412F6"/>
    <w:rsid w:val="005531A0"/>
    <w:rsid w:val="0056298B"/>
    <w:rsid w:val="00570FA0"/>
    <w:rsid w:val="00574CA2"/>
    <w:rsid w:val="00581385"/>
    <w:rsid w:val="00585C64"/>
    <w:rsid w:val="00587152"/>
    <w:rsid w:val="005A0E1A"/>
    <w:rsid w:val="005B6713"/>
    <w:rsid w:val="005C642C"/>
    <w:rsid w:val="005D07EB"/>
    <w:rsid w:val="005D50D6"/>
    <w:rsid w:val="005D6098"/>
    <w:rsid w:val="00601FB6"/>
    <w:rsid w:val="00602232"/>
    <w:rsid w:val="00602D20"/>
    <w:rsid w:val="0061411E"/>
    <w:rsid w:val="00614937"/>
    <w:rsid w:val="0061661F"/>
    <w:rsid w:val="00623127"/>
    <w:rsid w:val="00632FFE"/>
    <w:rsid w:val="0063470A"/>
    <w:rsid w:val="00637C8D"/>
    <w:rsid w:val="006416E9"/>
    <w:rsid w:val="006441D7"/>
    <w:rsid w:val="006472B0"/>
    <w:rsid w:val="006549DB"/>
    <w:rsid w:val="00666129"/>
    <w:rsid w:val="006714E1"/>
    <w:rsid w:val="00681F65"/>
    <w:rsid w:val="00687DFD"/>
    <w:rsid w:val="006A10B5"/>
    <w:rsid w:val="006A2600"/>
    <w:rsid w:val="006B7A38"/>
    <w:rsid w:val="006C5A0A"/>
    <w:rsid w:val="006F09ED"/>
    <w:rsid w:val="006F418C"/>
    <w:rsid w:val="006F6C77"/>
    <w:rsid w:val="007022C1"/>
    <w:rsid w:val="00713F60"/>
    <w:rsid w:val="0071549B"/>
    <w:rsid w:val="007158BB"/>
    <w:rsid w:val="00730FFF"/>
    <w:rsid w:val="007327FB"/>
    <w:rsid w:val="00733A7A"/>
    <w:rsid w:val="00733C50"/>
    <w:rsid w:val="00742786"/>
    <w:rsid w:val="00770041"/>
    <w:rsid w:val="00775B20"/>
    <w:rsid w:val="007772E5"/>
    <w:rsid w:val="00777A0F"/>
    <w:rsid w:val="0078575E"/>
    <w:rsid w:val="007929D2"/>
    <w:rsid w:val="007952A2"/>
    <w:rsid w:val="00797557"/>
    <w:rsid w:val="007A4DF2"/>
    <w:rsid w:val="007B0E33"/>
    <w:rsid w:val="007B1D25"/>
    <w:rsid w:val="007B36DF"/>
    <w:rsid w:val="007B70CA"/>
    <w:rsid w:val="007C7CE3"/>
    <w:rsid w:val="007D1F6A"/>
    <w:rsid w:val="007F1F95"/>
    <w:rsid w:val="008041C0"/>
    <w:rsid w:val="00812525"/>
    <w:rsid w:val="00812D71"/>
    <w:rsid w:val="00814750"/>
    <w:rsid w:val="00820044"/>
    <w:rsid w:val="00831968"/>
    <w:rsid w:val="00836A39"/>
    <w:rsid w:val="00852084"/>
    <w:rsid w:val="00870CED"/>
    <w:rsid w:val="00880FE6"/>
    <w:rsid w:val="00887E96"/>
    <w:rsid w:val="008908A1"/>
    <w:rsid w:val="00895471"/>
    <w:rsid w:val="008A202B"/>
    <w:rsid w:val="008A20AC"/>
    <w:rsid w:val="008A608B"/>
    <w:rsid w:val="008B14A9"/>
    <w:rsid w:val="008B7512"/>
    <w:rsid w:val="008B7B95"/>
    <w:rsid w:val="008C055E"/>
    <w:rsid w:val="008C7857"/>
    <w:rsid w:val="008D4E01"/>
    <w:rsid w:val="008E0117"/>
    <w:rsid w:val="008E7C7A"/>
    <w:rsid w:val="008F1E12"/>
    <w:rsid w:val="008F34B4"/>
    <w:rsid w:val="0091507B"/>
    <w:rsid w:val="00920966"/>
    <w:rsid w:val="0092188D"/>
    <w:rsid w:val="009248DC"/>
    <w:rsid w:val="009351BC"/>
    <w:rsid w:val="0094298F"/>
    <w:rsid w:val="00943C36"/>
    <w:rsid w:val="0095638F"/>
    <w:rsid w:val="00965983"/>
    <w:rsid w:val="00972537"/>
    <w:rsid w:val="00972CFD"/>
    <w:rsid w:val="0098379F"/>
    <w:rsid w:val="009842CE"/>
    <w:rsid w:val="0099151F"/>
    <w:rsid w:val="0099329A"/>
    <w:rsid w:val="00994B14"/>
    <w:rsid w:val="009962F6"/>
    <w:rsid w:val="009A510C"/>
    <w:rsid w:val="009B09EA"/>
    <w:rsid w:val="009D581F"/>
    <w:rsid w:val="009E11C3"/>
    <w:rsid w:val="009E64A0"/>
    <w:rsid w:val="009F2670"/>
    <w:rsid w:val="009F3D66"/>
    <w:rsid w:val="009F6F05"/>
    <w:rsid w:val="00A05868"/>
    <w:rsid w:val="00A174F3"/>
    <w:rsid w:val="00A4312C"/>
    <w:rsid w:val="00A4384B"/>
    <w:rsid w:val="00A50AE5"/>
    <w:rsid w:val="00A61F33"/>
    <w:rsid w:val="00A6477F"/>
    <w:rsid w:val="00A6748D"/>
    <w:rsid w:val="00A718AE"/>
    <w:rsid w:val="00A73296"/>
    <w:rsid w:val="00A75C5A"/>
    <w:rsid w:val="00A97DF3"/>
    <w:rsid w:val="00AC79B9"/>
    <w:rsid w:val="00AD3B0C"/>
    <w:rsid w:val="00AE3E7A"/>
    <w:rsid w:val="00AE5B8F"/>
    <w:rsid w:val="00B000ED"/>
    <w:rsid w:val="00B00E1E"/>
    <w:rsid w:val="00B06865"/>
    <w:rsid w:val="00B12417"/>
    <w:rsid w:val="00B15DA1"/>
    <w:rsid w:val="00B2460D"/>
    <w:rsid w:val="00B24E01"/>
    <w:rsid w:val="00B24FF7"/>
    <w:rsid w:val="00B3054E"/>
    <w:rsid w:val="00B4175C"/>
    <w:rsid w:val="00B43732"/>
    <w:rsid w:val="00B44553"/>
    <w:rsid w:val="00B44F60"/>
    <w:rsid w:val="00B653B4"/>
    <w:rsid w:val="00B71211"/>
    <w:rsid w:val="00B76309"/>
    <w:rsid w:val="00B86B04"/>
    <w:rsid w:val="00BA08D7"/>
    <w:rsid w:val="00BB1A1C"/>
    <w:rsid w:val="00BB31B2"/>
    <w:rsid w:val="00BB7570"/>
    <w:rsid w:val="00BD1ECF"/>
    <w:rsid w:val="00BE007B"/>
    <w:rsid w:val="00BF14B9"/>
    <w:rsid w:val="00BF3270"/>
    <w:rsid w:val="00BF63D2"/>
    <w:rsid w:val="00BF792E"/>
    <w:rsid w:val="00C01894"/>
    <w:rsid w:val="00C10EDA"/>
    <w:rsid w:val="00C16DC7"/>
    <w:rsid w:val="00C3460E"/>
    <w:rsid w:val="00C4761B"/>
    <w:rsid w:val="00C552DC"/>
    <w:rsid w:val="00C7368E"/>
    <w:rsid w:val="00C83B24"/>
    <w:rsid w:val="00C94A75"/>
    <w:rsid w:val="00CA4039"/>
    <w:rsid w:val="00CB4A65"/>
    <w:rsid w:val="00CB5925"/>
    <w:rsid w:val="00CC1623"/>
    <w:rsid w:val="00CC22DE"/>
    <w:rsid w:val="00CC4845"/>
    <w:rsid w:val="00CE31B4"/>
    <w:rsid w:val="00CE3E7C"/>
    <w:rsid w:val="00CF3994"/>
    <w:rsid w:val="00D0369A"/>
    <w:rsid w:val="00D037EC"/>
    <w:rsid w:val="00D14314"/>
    <w:rsid w:val="00D157BA"/>
    <w:rsid w:val="00D22399"/>
    <w:rsid w:val="00D4039A"/>
    <w:rsid w:val="00D66026"/>
    <w:rsid w:val="00D74071"/>
    <w:rsid w:val="00D81017"/>
    <w:rsid w:val="00DA4ABE"/>
    <w:rsid w:val="00DD2263"/>
    <w:rsid w:val="00DD270C"/>
    <w:rsid w:val="00DD340D"/>
    <w:rsid w:val="00DE0697"/>
    <w:rsid w:val="00DE4E42"/>
    <w:rsid w:val="00E1151A"/>
    <w:rsid w:val="00E1475F"/>
    <w:rsid w:val="00E16ED1"/>
    <w:rsid w:val="00E219E0"/>
    <w:rsid w:val="00E2241F"/>
    <w:rsid w:val="00E24B20"/>
    <w:rsid w:val="00E34E60"/>
    <w:rsid w:val="00E567FC"/>
    <w:rsid w:val="00E61769"/>
    <w:rsid w:val="00E66688"/>
    <w:rsid w:val="00E726DE"/>
    <w:rsid w:val="00E75BEB"/>
    <w:rsid w:val="00E85442"/>
    <w:rsid w:val="00E938C4"/>
    <w:rsid w:val="00E95D8C"/>
    <w:rsid w:val="00EA0FB1"/>
    <w:rsid w:val="00EB199A"/>
    <w:rsid w:val="00EB5A71"/>
    <w:rsid w:val="00EB5E99"/>
    <w:rsid w:val="00EC06B4"/>
    <w:rsid w:val="00EC0CCB"/>
    <w:rsid w:val="00EC7CB7"/>
    <w:rsid w:val="00ED3C43"/>
    <w:rsid w:val="00ED48FA"/>
    <w:rsid w:val="00EE5329"/>
    <w:rsid w:val="00EE70FE"/>
    <w:rsid w:val="00EF10C1"/>
    <w:rsid w:val="00F029E7"/>
    <w:rsid w:val="00F15FA9"/>
    <w:rsid w:val="00F17665"/>
    <w:rsid w:val="00F17C3A"/>
    <w:rsid w:val="00F203DC"/>
    <w:rsid w:val="00F26444"/>
    <w:rsid w:val="00F33B8E"/>
    <w:rsid w:val="00F457F5"/>
    <w:rsid w:val="00F477AE"/>
    <w:rsid w:val="00F55311"/>
    <w:rsid w:val="00F56471"/>
    <w:rsid w:val="00F605E9"/>
    <w:rsid w:val="00F63C48"/>
    <w:rsid w:val="00F65AE0"/>
    <w:rsid w:val="00F87E85"/>
    <w:rsid w:val="00F92D66"/>
    <w:rsid w:val="00F94DA0"/>
    <w:rsid w:val="00FC7C6F"/>
    <w:rsid w:val="00FD2BCF"/>
    <w:rsid w:val="00FD5B79"/>
    <w:rsid w:val="00FE28B9"/>
    <w:rsid w:val="00FE5332"/>
    <w:rsid w:val="00FF3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0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BC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77A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C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CF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F2265"/>
    <w:rPr>
      <w:rFonts w:eastAsia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2265"/>
    <w:pPr>
      <w:shd w:val="clear" w:color="auto" w:fill="FFFFFF"/>
      <w:autoSpaceDE/>
      <w:autoSpaceDN/>
      <w:adjustRightInd/>
      <w:spacing w:after="300" w:line="0" w:lineRule="atLeast"/>
      <w:ind w:hanging="360"/>
    </w:pPr>
    <w:rPr>
      <w:rFonts w:eastAsia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4F22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226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F22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226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buh</cp:lastModifiedBy>
  <cp:revision>5</cp:revision>
  <dcterms:created xsi:type="dcterms:W3CDTF">2022-05-20T09:34:00Z</dcterms:created>
  <dcterms:modified xsi:type="dcterms:W3CDTF">2022-05-24T11:55:00Z</dcterms:modified>
</cp:coreProperties>
</file>